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Narrow Book">
    <w:altName w:val="Tahoma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C3F5E"/>
    <w:multiLevelType w:val="hybridMultilevel"/>
    <w:tmpl w:val="9A7AA120"/>
    <w:lvl w:ilvl="0" w:tplc="BD889E1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9154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198"/>
    <w:rsid w:val="00013ABC"/>
    <w:rsid w:val="000144CB"/>
    <w:rsid w:val="000208D0"/>
    <w:rsid w:val="000412E2"/>
    <w:rsid w:val="00052DB6"/>
    <w:rsid w:val="00054B21"/>
    <w:rsid w:val="0006081A"/>
    <w:rsid w:val="000739AC"/>
    <w:rsid w:val="00086A82"/>
    <w:rsid w:val="00091C37"/>
    <w:rsid w:val="00092A9C"/>
    <w:rsid w:val="000B2177"/>
    <w:rsid w:val="000C42A8"/>
    <w:rsid w:val="000C6B05"/>
    <w:rsid w:val="000D30E8"/>
    <w:rsid w:val="000E082B"/>
    <w:rsid w:val="000F4D3B"/>
    <w:rsid w:val="00101FD2"/>
    <w:rsid w:val="0011748B"/>
    <w:rsid w:val="00124F28"/>
    <w:rsid w:val="0012744A"/>
    <w:rsid w:val="00146192"/>
    <w:rsid w:val="00152DCE"/>
    <w:rsid w:val="001571D6"/>
    <w:rsid w:val="001673E1"/>
    <w:rsid w:val="0018082F"/>
    <w:rsid w:val="00180E08"/>
    <w:rsid w:val="001929AF"/>
    <w:rsid w:val="00192F6A"/>
    <w:rsid w:val="00193F45"/>
    <w:rsid w:val="001B09F9"/>
    <w:rsid w:val="001C00A3"/>
    <w:rsid w:val="001C4D98"/>
    <w:rsid w:val="001D0AB6"/>
    <w:rsid w:val="001D6472"/>
    <w:rsid w:val="001D64D5"/>
    <w:rsid w:val="001E500D"/>
    <w:rsid w:val="001F0D65"/>
    <w:rsid w:val="001F4EFB"/>
    <w:rsid w:val="00214162"/>
    <w:rsid w:val="002267CA"/>
    <w:rsid w:val="00231C15"/>
    <w:rsid w:val="00234789"/>
    <w:rsid w:val="0023557D"/>
    <w:rsid w:val="00242A1A"/>
    <w:rsid w:val="002446D0"/>
    <w:rsid w:val="00251FF4"/>
    <w:rsid w:val="00252CFB"/>
    <w:rsid w:val="00254C59"/>
    <w:rsid w:val="00275553"/>
    <w:rsid w:val="00277E86"/>
    <w:rsid w:val="00291F83"/>
    <w:rsid w:val="00292B7B"/>
    <w:rsid w:val="00293350"/>
    <w:rsid w:val="002A12CD"/>
    <w:rsid w:val="002C3BEA"/>
    <w:rsid w:val="002C61B1"/>
    <w:rsid w:val="002E2070"/>
    <w:rsid w:val="002F6356"/>
    <w:rsid w:val="002F755E"/>
    <w:rsid w:val="003019BE"/>
    <w:rsid w:val="00310886"/>
    <w:rsid w:val="00316997"/>
    <w:rsid w:val="003205E9"/>
    <w:rsid w:val="0032585A"/>
    <w:rsid w:val="00332215"/>
    <w:rsid w:val="00335AC5"/>
    <w:rsid w:val="003565F9"/>
    <w:rsid w:val="003637AE"/>
    <w:rsid w:val="00376427"/>
    <w:rsid w:val="00382B8E"/>
    <w:rsid w:val="0039543C"/>
    <w:rsid w:val="003A5712"/>
    <w:rsid w:val="003A6826"/>
    <w:rsid w:val="003A7FBC"/>
    <w:rsid w:val="003D05DF"/>
    <w:rsid w:val="003D5846"/>
    <w:rsid w:val="003E38E8"/>
    <w:rsid w:val="003E63BC"/>
    <w:rsid w:val="00400992"/>
    <w:rsid w:val="00403C61"/>
    <w:rsid w:val="004049F2"/>
    <w:rsid w:val="00410525"/>
    <w:rsid w:val="004145F1"/>
    <w:rsid w:val="00421AE9"/>
    <w:rsid w:val="00422F27"/>
    <w:rsid w:val="00424B3F"/>
    <w:rsid w:val="00426A36"/>
    <w:rsid w:val="00427E8C"/>
    <w:rsid w:val="00432D61"/>
    <w:rsid w:val="00437770"/>
    <w:rsid w:val="00444B34"/>
    <w:rsid w:val="00445DEB"/>
    <w:rsid w:val="00456968"/>
    <w:rsid w:val="00460708"/>
    <w:rsid w:val="0047153F"/>
    <w:rsid w:val="00476AFC"/>
    <w:rsid w:val="004840E6"/>
    <w:rsid w:val="00496453"/>
    <w:rsid w:val="004A10C9"/>
    <w:rsid w:val="004A1960"/>
    <w:rsid w:val="004D074E"/>
    <w:rsid w:val="004D5ADF"/>
    <w:rsid w:val="004E1E60"/>
    <w:rsid w:val="004F2076"/>
    <w:rsid w:val="004F3D00"/>
    <w:rsid w:val="00510EA1"/>
    <w:rsid w:val="00513C81"/>
    <w:rsid w:val="00517437"/>
    <w:rsid w:val="0052288B"/>
    <w:rsid w:val="005338B6"/>
    <w:rsid w:val="0054127E"/>
    <w:rsid w:val="0054200C"/>
    <w:rsid w:val="00554695"/>
    <w:rsid w:val="005552CF"/>
    <w:rsid w:val="00561D90"/>
    <w:rsid w:val="005834B6"/>
    <w:rsid w:val="00583D93"/>
    <w:rsid w:val="00584191"/>
    <w:rsid w:val="00585442"/>
    <w:rsid w:val="00587857"/>
    <w:rsid w:val="00592A83"/>
    <w:rsid w:val="005A09ED"/>
    <w:rsid w:val="005D04D6"/>
    <w:rsid w:val="005E2116"/>
    <w:rsid w:val="00602647"/>
    <w:rsid w:val="00623B7F"/>
    <w:rsid w:val="00634E9E"/>
    <w:rsid w:val="00641B26"/>
    <w:rsid w:val="006570C7"/>
    <w:rsid w:val="006635B9"/>
    <w:rsid w:val="00673F7F"/>
    <w:rsid w:val="00675F9B"/>
    <w:rsid w:val="006850BD"/>
    <w:rsid w:val="006870F2"/>
    <w:rsid w:val="006A243B"/>
    <w:rsid w:val="006F17FD"/>
    <w:rsid w:val="006F630D"/>
    <w:rsid w:val="00706522"/>
    <w:rsid w:val="00713E0E"/>
    <w:rsid w:val="00755EA9"/>
    <w:rsid w:val="00756B9D"/>
    <w:rsid w:val="00773CD0"/>
    <w:rsid w:val="00776561"/>
    <w:rsid w:val="00783596"/>
    <w:rsid w:val="007847F9"/>
    <w:rsid w:val="00794028"/>
    <w:rsid w:val="007956FB"/>
    <w:rsid w:val="007C4D78"/>
    <w:rsid w:val="007C4ED9"/>
    <w:rsid w:val="007C7CDA"/>
    <w:rsid w:val="007D1101"/>
    <w:rsid w:val="007E296B"/>
    <w:rsid w:val="007E6B34"/>
    <w:rsid w:val="007E6B8E"/>
    <w:rsid w:val="007F1258"/>
    <w:rsid w:val="00800466"/>
    <w:rsid w:val="0080193F"/>
    <w:rsid w:val="00810EC9"/>
    <w:rsid w:val="0082354C"/>
    <w:rsid w:val="00825343"/>
    <w:rsid w:val="00832CA5"/>
    <w:rsid w:val="008533DA"/>
    <w:rsid w:val="008546B2"/>
    <w:rsid w:val="008933E2"/>
    <w:rsid w:val="00896CBE"/>
    <w:rsid w:val="008A4D4A"/>
    <w:rsid w:val="008C4198"/>
    <w:rsid w:val="008C604F"/>
    <w:rsid w:val="008D3021"/>
    <w:rsid w:val="008D5FDD"/>
    <w:rsid w:val="008E6045"/>
    <w:rsid w:val="008F1A1C"/>
    <w:rsid w:val="009003B9"/>
    <w:rsid w:val="009071AB"/>
    <w:rsid w:val="00907CF9"/>
    <w:rsid w:val="00911179"/>
    <w:rsid w:val="00911816"/>
    <w:rsid w:val="00917660"/>
    <w:rsid w:val="0094344C"/>
    <w:rsid w:val="00950B82"/>
    <w:rsid w:val="00950D38"/>
    <w:rsid w:val="00952E43"/>
    <w:rsid w:val="00953CDE"/>
    <w:rsid w:val="00961E25"/>
    <w:rsid w:val="00964994"/>
    <w:rsid w:val="009649BE"/>
    <w:rsid w:val="009701B6"/>
    <w:rsid w:val="00970ADD"/>
    <w:rsid w:val="00971E64"/>
    <w:rsid w:val="00986DEE"/>
    <w:rsid w:val="00992C60"/>
    <w:rsid w:val="009978B0"/>
    <w:rsid w:val="009B0479"/>
    <w:rsid w:val="009B2DD4"/>
    <w:rsid w:val="009D4E2F"/>
    <w:rsid w:val="009E12CE"/>
    <w:rsid w:val="009F0061"/>
    <w:rsid w:val="009F3C07"/>
    <w:rsid w:val="009F3DB8"/>
    <w:rsid w:val="009F604A"/>
    <w:rsid w:val="009F7A14"/>
    <w:rsid w:val="00A02281"/>
    <w:rsid w:val="00A170FA"/>
    <w:rsid w:val="00A27780"/>
    <w:rsid w:val="00A34461"/>
    <w:rsid w:val="00A368A3"/>
    <w:rsid w:val="00A51ECB"/>
    <w:rsid w:val="00A61A5C"/>
    <w:rsid w:val="00A63F29"/>
    <w:rsid w:val="00A70AA9"/>
    <w:rsid w:val="00A91A0B"/>
    <w:rsid w:val="00A94575"/>
    <w:rsid w:val="00AA4588"/>
    <w:rsid w:val="00AD50BD"/>
    <w:rsid w:val="00AE6681"/>
    <w:rsid w:val="00AF5E5E"/>
    <w:rsid w:val="00AF7696"/>
    <w:rsid w:val="00B15E52"/>
    <w:rsid w:val="00B206C0"/>
    <w:rsid w:val="00B30B7B"/>
    <w:rsid w:val="00B60DCC"/>
    <w:rsid w:val="00B70DBC"/>
    <w:rsid w:val="00B81E04"/>
    <w:rsid w:val="00B8265F"/>
    <w:rsid w:val="00B9534F"/>
    <w:rsid w:val="00B956D5"/>
    <w:rsid w:val="00BA31FC"/>
    <w:rsid w:val="00BA4136"/>
    <w:rsid w:val="00BB405C"/>
    <w:rsid w:val="00BB5D97"/>
    <w:rsid w:val="00BB6EFC"/>
    <w:rsid w:val="00BC4C3F"/>
    <w:rsid w:val="00BD6E6F"/>
    <w:rsid w:val="00BF4AED"/>
    <w:rsid w:val="00BF6D56"/>
    <w:rsid w:val="00C00519"/>
    <w:rsid w:val="00C13312"/>
    <w:rsid w:val="00C2339D"/>
    <w:rsid w:val="00C32ED8"/>
    <w:rsid w:val="00C4448F"/>
    <w:rsid w:val="00C46B64"/>
    <w:rsid w:val="00C61103"/>
    <w:rsid w:val="00C61D09"/>
    <w:rsid w:val="00C650BD"/>
    <w:rsid w:val="00C66E3A"/>
    <w:rsid w:val="00C70326"/>
    <w:rsid w:val="00C712C1"/>
    <w:rsid w:val="00C93B47"/>
    <w:rsid w:val="00C97072"/>
    <w:rsid w:val="00CB7C7F"/>
    <w:rsid w:val="00CC0C0D"/>
    <w:rsid w:val="00CD3CDB"/>
    <w:rsid w:val="00CE4A5D"/>
    <w:rsid w:val="00CE5EB3"/>
    <w:rsid w:val="00CF79BB"/>
    <w:rsid w:val="00D06E2E"/>
    <w:rsid w:val="00D23ECC"/>
    <w:rsid w:val="00D3161D"/>
    <w:rsid w:val="00D5256E"/>
    <w:rsid w:val="00D5283D"/>
    <w:rsid w:val="00D60F42"/>
    <w:rsid w:val="00D63C95"/>
    <w:rsid w:val="00D66D60"/>
    <w:rsid w:val="00D732F6"/>
    <w:rsid w:val="00D737CE"/>
    <w:rsid w:val="00D82613"/>
    <w:rsid w:val="00D83CB7"/>
    <w:rsid w:val="00D86D8D"/>
    <w:rsid w:val="00D9143C"/>
    <w:rsid w:val="00D95D6E"/>
    <w:rsid w:val="00DA1238"/>
    <w:rsid w:val="00DA2E54"/>
    <w:rsid w:val="00DA4443"/>
    <w:rsid w:val="00DE501D"/>
    <w:rsid w:val="00E052A5"/>
    <w:rsid w:val="00E10175"/>
    <w:rsid w:val="00E1612B"/>
    <w:rsid w:val="00E26385"/>
    <w:rsid w:val="00E34C41"/>
    <w:rsid w:val="00E415F6"/>
    <w:rsid w:val="00E52BB9"/>
    <w:rsid w:val="00E842F3"/>
    <w:rsid w:val="00E8465D"/>
    <w:rsid w:val="00E87D33"/>
    <w:rsid w:val="00E96E36"/>
    <w:rsid w:val="00EA10C5"/>
    <w:rsid w:val="00EA2C31"/>
    <w:rsid w:val="00EA33E8"/>
    <w:rsid w:val="00EB0D24"/>
    <w:rsid w:val="00EB28E1"/>
    <w:rsid w:val="00EC65D6"/>
    <w:rsid w:val="00ED43F5"/>
    <w:rsid w:val="00ED5F3F"/>
    <w:rsid w:val="00EE2EA8"/>
    <w:rsid w:val="00EF0847"/>
    <w:rsid w:val="00F00424"/>
    <w:rsid w:val="00F0627C"/>
    <w:rsid w:val="00F227D6"/>
    <w:rsid w:val="00F25889"/>
    <w:rsid w:val="00F418CC"/>
    <w:rsid w:val="00F44D66"/>
    <w:rsid w:val="00F51487"/>
    <w:rsid w:val="00F65C12"/>
    <w:rsid w:val="00F94243"/>
    <w:rsid w:val="00FA4AEC"/>
    <w:rsid w:val="00FC077C"/>
    <w:rsid w:val="00FD287A"/>
    <w:rsid w:val="00FE615E"/>
    <w:rsid w:val="00FE6618"/>
    <w:rsid w:val="00FE6C66"/>
    <w:rsid w:val="00FF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382A0"/>
  <w15:chartTrackingRefBased/>
  <w15:docId w15:val="{65F01F57-6852-4C7D-ADE5-7D94A794A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198"/>
    <w:pPr>
      <w:widowControl w:val="0"/>
      <w:autoSpaceDE w:val="0"/>
      <w:autoSpaceDN w:val="0"/>
      <w:spacing w:after="0" w:line="240" w:lineRule="auto"/>
    </w:pPr>
    <w:rPr>
      <w:rFonts w:ascii="Calibri" w:eastAsia="Gotham Narrow Book" w:hAnsi="Calibri" w:cs="Gotham Narrow Book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49F2"/>
    <w:pPr>
      <w:keepNext/>
      <w:keepLines/>
      <w:spacing w:before="480" w:after="120"/>
      <w:outlineLvl w:val="0"/>
    </w:pPr>
    <w:rPr>
      <w:rFonts w:ascii="Trebuchet MS" w:eastAsiaTheme="majorEastAsia" w:hAnsi="Trebuchet MS" w:cstheme="majorBidi"/>
      <w:b/>
      <w:color w:val="4C4D4C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49F2"/>
    <w:pPr>
      <w:keepNext/>
      <w:keepLines/>
      <w:spacing w:before="240" w:after="120"/>
      <w:outlineLvl w:val="1"/>
    </w:pPr>
    <w:rPr>
      <w:rFonts w:ascii="Trebuchet MS" w:eastAsiaTheme="majorEastAsia" w:hAnsi="Trebuchet MS" w:cstheme="majorBidi"/>
      <w:b/>
      <w:color w:val="0B6DB7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qFormat/>
    <w:rsid w:val="00D9143C"/>
    <w:pPr>
      <w:widowControl w:val="0"/>
      <w:autoSpaceDE w:val="0"/>
      <w:autoSpaceDN w:val="0"/>
      <w:spacing w:after="200" w:line="254" w:lineRule="auto"/>
    </w:pPr>
    <w:rPr>
      <w:rFonts w:ascii="Trebuchet MS" w:eastAsia="Gotham Narrow Book" w:hAnsi="Trebuchet MS" w:cs="Gotham Narrow Book"/>
      <w:lang w:bidi="en-US"/>
    </w:rPr>
  </w:style>
  <w:style w:type="character" w:customStyle="1" w:styleId="BodyTextChar">
    <w:name w:val="Body Text Char"/>
    <w:basedOn w:val="DefaultParagraphFont"/>
    <w:link w:val="BodyText"/>
    <w:rsid w:val="00D9143C"/>
    <w:rPr>
      <w:rFonts w:ascii="Trebuchet MS" w:eastAsia="Gotham Narrow Book" w:hAnsi="Trebuchet MS" w:cs="Gotham Narrow Book"/>
      <w:lang w:bidi="en-US"/>
    </w:rPr>
  </w:style>
  <w:style w:type="character" w:styleId="CommentReference">
    <w:name w:val="annotation reference"/>
    <w:basedOn w:val="DefaultParagraphFont"/>
    <w:rsid w:val="008C4198"/>
    <w:rPr>
      <w:sz w:val="16"/>
      <w:szCs w:val="16"/>
    </w:rPr>
  </w:style>
  <w:style w:type="paragraph" w:styleId="CommentText">
    <w:name w:val="annotation text"/>
    <w:basedOn w:val="Normal"/>
    <w:link w:val="CommentTextChar"/>
    <w:qFormat/>
    <w:rsid w:val="008C4198"/>
    <w:pPr>
      <w:widowControl/>
      <w:tabs>
        <w:tab w:val="left" w:pos="720"/>
      </w:tabs>
      <w:autoSpaceDE/>
      <w:autoSpaceDN/>
    </w:pPr>
    <w:rPr>
      <w:rFonts w:ascii="Cambria" w:eastAsia="Times New Roman" w:hAnsi="Cambria" w:cs="Times New Roma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rsid w:val="008C4198"/>
    <w:rPr>
      <w:rFonts w:ascii="Cambria" w:eastAsia="Times New Roman" w:hAnsi="Cambria" w:cs="Times New Roman"/>
      <w:sz w:val="20"/>
      <w:szCs w:val="20"/>
    </w:rPr>
  </w:style>
  <w:style w:type="paragraph" w:customStyle="1" w:styleId="Heading2nonumbers">
    <w:name w:val="Heading 2_no numbers"/>
    <w:rsid w:val="004049F2"/>
    <w:pPr>
      <w:keepNext/>
      <w:tabs>
        <w:tab w:val="left" w:pos="720"/>
      </w:tabs>
      <w:spacing w:before="240" w:after="120" w:line="240" w:lineRule="auto"/>
      <w:outlineLvl w:val="1"/>
    </w:pPr>
    <w:rPr>
      <w:rFonts w:ascii="Trebuchet MS" w:eastAsia="Times New Roman" w:hAnsi="Trebuchet MS" w:cs="Times New Roman"/>
      <w:b/>
      <w:color w:val="0B6DB7" w:themeColor="accent3"/>
      <w:sz w:val="28"/>
      <w:szCs w:val="20"/>
    </w:rPr>
  </w:style>
  <w:style w:type="table" w:customStyle="1" w:styleId="GridTable4-Accent52">
    <w:name w:val="Grid Table 4 - Accent 52"/>
    <w:basedOn w:val="TableNormal"/>
    <w:next w:val="GridTable4-Accent5"/>
    <w:uiPriority w:val="49"/>
    <w:rsid w:val="008C4198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Heading1nonumber">
    <w:name w:val="Heading 1_no number"/>
    <w:qFormat/>
    <w:rsid w:val="008C4198"/>
    <w:pPr>
      <w:pageBreakBefore/>
      <w:autoSpaceDE w:val="0"/>
      <w:autoSpaceDN w:val="0"/>
      <w:spacing w:before="240" w:after="240" w:line="240" w:lineRule="auto"/>
      <w:outlineLvl w:val="0"/>
    </w:pPr>
    <w:rPr>
      <w:rFonts w:ascii="Trebuchet MS" w:eastAsia="Gotham Narrow Book" w:hAnsi="Trebuchet MS" w:cs="Gotham Narrow Book"/>
      <w:b/>
      <w:bCs/>
      <w:noProof/>
      <w:sz w:val="28"/>
      <w:lang w:bidi="en-US"/>
    </w:rPr>
  </w:style>
  <w:style w:type="character" w:styleId="SubtleEmphasis">
    <w:name w:val="Subtle Emphasis"/>
    <w:basedOn w:val="DefaultParagraphFont"/>
    <w:uiPriority w:val="19"/>
    <w:qFormat/>
    <w:rsid w:val="008C4198"/>
    <w:rPr>
      <w:i/>
      <w:iCs/>
      <w:color w:val="404040" w:themeColor="text1" w:themeTint="BF"/>
    </w:rPr>
  </w:style>
  <w:style w:type="table" w:styleId="GridTable4-Accent5">
    <w:name w:val="Grid Table 4 Accent 5"/>
    <w:basedOn w:val="TableNormal"/>
    <w:uiPriority w:val="49"/>
    <w:rsid w:val="008C4198"/>
    <w:pPr>
      <w:spacing w:after="0" w:line="240" w:lineRule="auto"/>
    </w:pPr>
    <w:tblPr>
      <w:tblStyleRowBandSize w:val="1"/>
      <w:tblStyleColBandSize w:val="1"/>
      <w:tblBorders>
        <w:top w:val="single" w:sz="4" w:space="0" w:color="9CD28F" w:themeColor="accent5" w:themeTint="99"/>
        <w:left w:val="single" w:sz="4" w:space="0" w:color="9CD28F" w:themeColor="accent5" w:themeTint="99"/>
        <w:bottom w:val="single" w:sz="4" w:space="0" w:color="9CD28F" w:themeColor="accent5" w:themeTint="99"/>
        <w:right w:val="single" w:sz="4" w:space="0" w:color="9CD28F" w:themeColor="accent5" w:themeTint="99"/>
        <w:insideH w:val="single" w:sz="4" w:space="0" w:color="9CD28F" w:themeColor="accent5" w:themeTint="99"/>
        <w:insideV w:val="single" w:sz="4" w:space="0" w:color="9CD2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B347" w:themeColor="accent5"/>
          <w:left w:val="single" w:sz="4" w:space="0" w:color="5DB347" w:themeColor="accent5"/>
          <w:bottom w:val="single" w:sz="4" w:space="0" w:color="5DB347" w:themeColor="accent5"/>
          <w:right w:val="single" w:sz="4" w:space="0" w:color="5DB347" w:themeColor="accent5"/>
          <w:insideH w:val="nil"/>
          <w:insideV w:val="nil"/>
        </w:tcBorders>
        <w:shd w:val="clear" w:color="auto" w:fill="5DB347" w:themeFill="accent5"/>
      </w:tcPr>
    </w:tblStylePr>
    <w:tblStylePr w:type="lastRow">
      <w:rPr>
        <w:b/>
        <w:bCs/>
      </w:rPr>
      <w:tblPr/>
      <w:tcPr>
        <w:tcBorders>
          <w:top w:val="double" w:sz="4" w:space="0" w:color="5DB3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0D9" w:themeFill="accent5" w:themeFillTint="33"/>
      </w:tcPr>
    </w:tblStylePr>
    <w:tblStylePr w:type="band1Horz">
      <w:tblPr/>
      <w:tcPr>
        <w:shd w:val="clear" w:color="auto" w:fill="DEF0D9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C133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3312"/>
    <w:rPr>
      <w:rFonts w:ascii="Calibri" w:eastAsia="Gotham Narrow Book" w:hAnsi="Calibri" w:cs="Gotham Narrow Book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133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3312"/>
    <w:rPr>
      <w:rFonts w:ascii="Calibri" w:eastAsia="Gotham Narrow Book" w:hAnsi="Calibri" w:cs="Gotham Narrow Book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D98"/>
    <w:pPr>
      <w:widowControl w:val="0"/>
      <w:tabs>
        <w:tab w:val="clear" w:pos="720"/>
      </w:tabs>
      <w:autoSpaceDE w:val="0"/>
      <w:autoSpaceDN w:val="0"/>
    </w:pPr>
    <w:rPr>
      <w:rFonts w:ascii="Calibri" w:eastAsia="Gotham Narrow Book" w:hAnsi="Calibri" w:cs="Gotham Narrow Book"/>
      <w:b/>
      <w:bCs/>
      <w:lang w:bidi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D98"/>
    <w:rPr>
      <w:rFonts w:ascii="Calibri" w:eastAsia="Gotham Narrow Book" w:hAnsi="Calibri" w:cs="Gotham Narrow Book"/>
      <w:b/>
      <w:bCs/>
      <w:sz w:val="20"/>
      <w:szCs w:val="20"/>
      <w:lang w:bidi="en-US"/>
    </w:rPr>
  </w:style>
  <w:style w:type="paragraph" w:styleId="ListBullet">
    <w:name w:val="List Bullet"/>
    <w:uiPriority w:val="99"/>
    <w:unhideWhenUsed/>
    <w:qFormat/>
    <w:rsid w:val="00CC0C0D"/>
    <w:pPr>
      <w:widowControl w:val="0"/>
      <w:numPr>
        <w:numId w:val="1"/>
      </w:numPr>
      <w:autoSpaceDE w:val="0"/>
      <w:autoSpaceDN w:val="0"/>
      <w:spacing w:line="254" w:lineRule="auto"/>
    </w:pPr>
    <w:rPr>
      <w:rFonts w:eastAsia="Gotham Narrow Book" w:cs="Gotham Narrow Book"/>
      <w:lang w:bidi="en-US"/>
    </w:rPr>
  </w:style>
  <w:style w:type="table" w:styleId="TableGrid">
    <w:name w:val="Table Grid"/>
    <w:basedOn w:val="TableNormal"/>
    <w:uiPriority w:val="39"/>
    <w:rsid w:val="004E1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4E1E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D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92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92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59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5922" w:themeFill="accent1"/>
      </w:tcPr>
    </w:tblStylePr>
    <w:tblStylePr w:type="band1Vert">
      <w:tblPr/>
      <w:tcPr>
        <w:shd w:val="clear" w:color="auto" w:fill="F9BCA6" w:themeFill="accent1" w:themeFillTint="66"/>
      </w:tcPr>
    </w:tblStylePr>
    <w:tblStylePr w:type="band1Horz">
      <w:tblPr/>
      <w:tcPr>
        <w:shd w:val="clear" w:color="auto" w:fill="F9BCA6" w:themeFill="accent1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D9143C"/>
    <w:rPr>
      <w:rFonts w:ascii="Trebuchet MS" w:hAnsi="Trebuchet MS"/>
      <w:color w:val="458535" w:themeColor="accent5" w:themeShade="BF"/>
      <w:sz w:val="22"/>
      <w:u w:val="single"/>
    </w:rPr>
  </w:style>
  <w:style w:type="table" w:styleId="GridTable4-Accent1">
    <w:name w:val="Grid Table 4 Accent 1"/>
    <w:basedOn w:val="TableNormal"/>
    <w:uiPriority w:val="49"/>
    <w:rsid w:val="002C3BEA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1" w:themeTint="99"/>
        <w:left w:val="single" w:sz="4" w:space="0" w:color="F69B7A" w:themeColor="accent1" w:themeTint="99"/>
        <w:bottom w:val="single" w:sz="4" w:space="0" w:color="F69B7A" w:themeColor="accent1" w:themeTint="99"/>
        <w:right w:val="single" w:sz="4" w:space="0" w:color="F69B7A" w:themeColor="accent1" w:themeTint="99"/>
        <w:insideH w:val="single" w:sz="4" w:space="0" w:color="F69B7A" w:themeColor="accent1" w:themeTint="99"/>
        <w:insideV w:val="single" w:sz="4" w:space="0" w:color="F69B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5922" w:themeColor="accent1"/>
          <w:left w:val="single" w:sz="4" w:space="0" w:color="F15922" w:themeColor="accent1"/>
          <w:bottom w:val="single" w:sz="4" w:space="0" w:color="F15922" w:themeColor="accent1"/>
          <w:right w:val="single" w:sz="4" w:space="0" w:color="F15922" w:themeColor="accent1"/>
          <w:insideH w:val="nil"/>
          <w:insideV w:val="nil"/>
        </w:tcBorders>
        <w:shd w:val="clear" w:color="auto" w:fill="F15922" w:themeFill="accent1"/>
      </w:tcPr>
    </w:tblStylePr>
    <w:tblStylePr w:type="lastRow">
      <w:rPr>
        <w:b/>
        <w:bCs/>
      </w:rPr>
      <w:tblPr/>
      <w:tcPr>
        <w:tcBorders>
          <w:top w:val="double" w:sz="4" w:space="0" w:color="F159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1" w:themeFillTint="33"/>
      </w:tcPr>
    </w:tblStylePr>
    <w:tblStylePr w:type="band1Horz">
      <w:tblPr/>
      <w:tcPr>
        <w:shd w:val="clear" w:color="auto" w:fill="FCDDD2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049F2"/>
    <w:rPr>
      <w:rFonts w:ascii="Trebuchet MS" w:eastAsiaTheme="majorEastAsia" w:hAnsi="Trebuchet MS" w:cstheme="majorBidi"/>
      <w:b/>
      <w:color w:val="4C4D4C" w:themeColor="text2"/>
      <w:sz w:val="32"/>
      <w:szCs w:val="32"/>
      <w:lang w:bidi="en-US"/>
    </w:rPr>
  </w:style>
  <w:style w:type="paragraph" w:styleId="Revision">
    <w:name w:val="Revision"/>
    <w:hidden/>
    <w:uiPriority w:val="99"/>
    <w:semiHidden/>
    <w:rsid w:val="00EB0D24"/>
    <w:pPr>
      <w:spacing w:after="0" w:line="240" w:lineRule="auto"/>
    </w:pPr>
    <w:rPr>
      <w:rFonts w:ascii="Calibri" w:eastAsia="Gotham Narrow Book" w:hAnsi="Calibri" w:cs="Gotham Narrow Book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4049F2"/>
    <w:rPr>
      <w:rFonts w:ascii="Trebuchet MS" w:eastAsiaTheme="majorEastAsia" w:hAnsi="Trebuchet MS" w:cstheme="majorBidi"/>
      <w:b/>
      <w:color w:val="0B6DB7" w:themeColor="accent3"/>
      <w:sz w:val="28"/>
      <w:szCs w:val="26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091C37"/>
  </w:style>
  <w:style w:type="character" w:styleId="UnresolvedMention">
    <w:name w:val="Unresolved Mention"/>
    <w:basedOn w:val="DefaultParagraphFont"/>
    <w:uiPriority w:val="99"/>
    <w:semiHidden/>
    <w:unhideWhenUsed/>
    <w:rsid w:val="003A5712"/>
    <w:rPr>
      <w:color w:val="605E5C"/>
      <w:shd w:val="clear" w:color="auto" w:fill="E1DFDD"/>
    </w:rPr>
  </w:style>
  <w:style w:type="paragraph" w:customStyle="1" w:styleId="TableBold">
    <w:name w:val="Table Bold"/>
    <w:basedOn w:val="Normal"/>
    <w:qFormat/>
    <w:rsid w:val="00EA2C31"/>
    <w:pPr>
      <w:spacing w:before="120" w:after="120" w:line="254" w:lineRule="auto"/>
    </w:pPr>
    <w:rPr>
      <w:rFonts w:ascii="Trebuchet MS" w:hAnsi="Trebuchet MS"/>
      <w:b/>
      <w:sz w:val="20"/>
    </w:rPr>
  </w:style>
  <w:style w:type="paragraph" w:customStyle="1" w:styleId="TableItalics">
    <w:name w:val="Table Italics"/>
    <w:basedOn w:val="BodyText"/>
    <w:rsid w:val="001D64D5"/>
    <w:pPr>
      <w:spacing w:before="120" w:after="120"/>
    </w:pPr>
    <w:rPr>
      <w:i/>
      <w:sz w:val="20"/>
    </w:rPr>
  </w:style>
  <w:style w:type="table" w:styleId="GridTable4-Accent3">
    <w:name w:val="Grid Table 4 Accent 3"/>
    <w:basedOn w:val="TableNormal"/>
    <w:uiPriority w:val="49"/>
    <w:rsid w:val="004145F1"/>
    <w:pPr>
      <w:spacing w:after="0" w:line="240" w:lineRule="auto"/>
    </w:pPr>
    <w:tblPr>
      <w:tblStyleRowBandSize w:val="1"/>
      <w:tblStyleColBandSize w:val="1"/>
      <w:tblBorders>
        <w:top w:val="single" w:sz="4" w:space="0" w:color="4CABF4" w:themeColor="accent3" w:themeTint="99"/>
        <w:left w:val="single" w:sz="4" w:space="0" w:color="4CABF4" w:themeColor="accent3" w:themeTint="99"/>
        <w:bottom w:val="single" w:sz="4" w:space="0" w:color="4CABF4" w:themeColor="accent3" w:themeTint="99"/>
        <w:right w:val="single" w:sz="4" w:space="0" w:color="4CABF4" w:themeColor="accent3" w:themeTint="99"/>
        <w:insideH w:val="single" w:sz="4" w:space="0" w:color="4CABF4" w:themeColor="accent3" w:themeTint="99"/>
        <w:insideV w:val="single" w:sz="4" w:space="0" w:color="4CAB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6DB7" w:themeColor="accent3"/>
          <w:left w:val="single" w:sz="4" w:space="0" w:color="0B6DB7" w:themeColor="accent3"/>
          <w:bottom w:val="single" w:sz="4" w:space="0" w:color="0B6DB7" w:themeColor="accent3"/>
          <w:right w:val="single" w:sz="4" w:space="0" w:color="0B6DB7" w:themeColor="accent3"/>
          <w:insideH w:val="nil"/>
          <w:insideV w:val="nil"/>
        </w:tcBorders>
        <w:shd w:val="clear" w:color="auto" w:fill="0B6DB7" w:themeFill="accent3"/>
      </w:tcPr>
    </w:tblStylePr>
    <w:tblStylePr w:type="lastRow">
      <w:rPr>
        <w:b/>
        <w:bCs/>
      </w:rPr>
      <w:tblPr/>
      <w:tcPr>
        <w:tcBorders>
          <w:top w:val="double" w:sz="4" w:space="0" w:color="0B6DB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3FB" w:themeFill="accent3" w:themeFillTint="33"/>
      </w:tcPr>
    </w:tblStylePr>
    <w:tblStylePr w:type="band1Horz">
      <w:tblPr/>
      <w:tcPr>
        <w:shd w:val="clear" w:color="auto" w:fill="C3E3FB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fa91fb-a0ff-4ac5-b2db-65c790d184a4" xsi:nil="true"/>
    <lcf76f155ced4ddcb4097134ff3c332f xmlns="53309de6-c8dd-4458-ba9b-8f24217cecbc">
      <Terms xmlns="http://schemas.microsoft.com/office/infopath/2007/PartnerControls"/>
    </lcf76f155ced4ddcb4097134ff3c332f>
    <_Source xmlns="http://schemas.microsoft.com/sharepoint/v3/fields" xsi:nil="true"/>
    <Language xmlns="http://schemas.microsoft.com/sharepoint/v3">English</Language>
    <_ip_UnifiedCompliancePolicyUIAction xmlns="http://schemas.microsoft.com/sharepoint/v3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_ip_UnifiedCompliancePolicyProperties xmlns="http://schemas.microsoft.com/sharepoint/v3" xsi:nil="true"/>
    <Rights xmlns="4ffa91fb-a0ff-4ac5-b2db-65c790d184a4" xsi:nil="true"/>
    <Document_x0020_Creation_x0020_Date xmlns="4ffa91fb-a0ff-4ac5-b2db-65c790d184a4">2024-02-02T18:57:32+00:00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68CFC8A67A6948ACC65B7B29660D68" ma:contentTypeVersion="19" ma:contentTypeDescription="Create a new document." ma:contentTypeScope="" ma:versionID="fac146e8eea1ff5f77471020a5d7beff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53309de6-c8dd-4458-ba9b-8f24217cecbc" xmlns:ns6="1ad0269c-2511-4159-98ac-392385d4262d" targetNamespace="http://schemas.microsoft.com/office/2006/metadata/properties" ma:root="true" ma:fieldsID="f864627e22a3c9ec138b87f09acc5075" ns1:_="" ns2:_="" ns3:_="" ns4:_="" ns5:_="" ns6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53309de6-c8dd-4458-ba9b-8f24217cecbc"/>
    <xsd:import namespace="1ad0269c-2511-4159-98ac-392385d4262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Location" minOccurs="0"/>
                <xsd:element ref="ns6:SharedWithUsers" minOccurs="0"/>
                <xsd:element ref="ns6:SharedWithDetail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1:_ip_UnifiedCompliancePolicyProperties" minOccurs="0"/>
                <xsd:element ref="ns1:_ip_UnifiedCompliancePolicyUIAction" minOccurs="0"/>
                <xsd:element ref="ns5:lcf76f155ced4ddcb4097134ff3c332f" minOccurs="0"/>
                <xsd:element ref="ns5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  <xsd:element name="_ip_UnifiedCompliancePolicyProperties" ma:index="3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description="" ma:hidden="true" ma:list="{8c9e5fc3-0796-456f-a58e-d4ef9f2e0eb8}" ma:internalName="TaxCatchAllLabel" ma:readOnly="true" ma:showField="CatchAllDataLabel" ma:web="1ad0269c-2511-4159-98ac-392385d426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description="" ma:hidden="true" ma:list="{8c9e5fc3-0796-456f-a58e-d4ef9f2e0eb8}" ma:internalName="TaxCatchAll" ma:showField="CatchAllData" ma:web="1ad0269c-2511-4159-98ac-392385d426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09de6-c8dd-4458-ba9b-8f24217cec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32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3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29f62856-1543-49d4-a736-4569d363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0269c-2511-4159-98ac-392385d4262d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29f62856-1543-49d4-a736-4569d363f533" ContentTypeId="0x0101" PreviousValue="false"/>
</file>

<file path=customXml/itemProps1.xml><?xml version="1.0" encoding="utf-8"?>
<ds:datastoreItem xmlns:ds="http://schemas.openxmlformats.org/officeDocument/2006/customXml" ds:itemID="{C5BCB961-2349-434D-9E71-A5CAC33759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E61E03-FF0C-49B8-A2F1-C1F735CEB9D3}">
  <ds:schemaRefs>
    <ds:schemaRef ds:uri="http://schemas.microsoft.com/office/2006/metadata/properties"/>
    <ds:schemaRef ds:uri="http://schemas.microsoft.com/office/infopath/2007/PartnerControls"/>
    <ds:schemaRef ds:uri="3e59b626-56f2-429c-8786-2afe996f9f4e"/>
    <ds:schemaRef ds:uri="643575d0-940c-4849-a87f-0a9e48d87e02"/>
  </ds:schemaRefs>
</ds:datastoreItem>
</file>

<file path=customXml/itemProps3.xml><?xml version="1.0" encoding="utf-8"?>
<ds:datastoreItem xmlns:ds="http://schemas.openxmlformats.org/officeDocument/2006/customXml" ds:itemID="{9C0D8BD1-EA4C-4EAC-9AEC-F782660B107B}"/>
</file>

<file path=customXml/itemProps4.xml><?xml version="1.0" encoding="utf-8"?>
<ds:datastoreItem xmlns:ds="http://schemas.openxmlformats.org/officeDocument/2006/customXml" ds:itemID="{063AB8E0-16C1-4662-8A4E-7941A7499FE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E7F4F56-B572-4642-ADBD-03306E10004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Research Group, Inc.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Martin</dc:creator>
  <cp:keywords/>
  <dc:description/>
  <cp:lastModifiedBy>Kerry Fountain</cp:lastModifiedBy>
  <cp:revision>9</cp:revision>
  <dcterms:created xsi:type="dcterms:W3CDTF">2023-12-01T11:48:00Z</dcterms:created>
  <dcterms:modified xsi:type="dcterms:W3CDTF">2024-01-23T18:00:00Z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0x0101005168CFC8A67A6948ACC65B7B29660D68</vt:lpwstr>
  </property>
  <property fmtid="{D5CDD505-2E9C-101B-9397-08002B2CF9AE}" pid="3" name="MediaServiceImageTags">
    <vt:lpwstr/>
  </property>
  <property fmtid="{D5CDD505-2E9C-101B-9397-08002B2CF9AE}" pid="4" name="TaxKeyword">
    <vt:lpwstr/>
  </property>
  <property fmtid="{D5CDD505-2E9C-101B-9397-08002B2CF9AE}" pid="5" name="EPA Subject">
    <vt:lpwstr/>
  </property>
  <property fmtid="{D5CDD505-2E9C-101B-9397-08002B2CF9AE}" pid="6" name="Document Type">
    <vt:lpwstr/>
  </property>
</Properties>
</file>